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3D" w:rsidRDefault="00450A32" w:rsidP="00450A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t>ΩΡΟΛΟΓΙΟ ΠΡΟΓΡΑΜΜΑ</w:t>
      </w:r>
      <w:r w:rsidR="003D1C6C" w:rsidRPr="003D1C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t xml:space="preserve">ΔΙΔΑΣΚΑΛΙΑΣ ΣΤΗΝ ΟΥΡΟΛΟΓΙΑ </w:t>
      </w:r>
    </w:p>
    <w:p w:rsidR="00450A32" w:rsidRPr="00F131B4" w:rsidRDefault="00495FFA" w:rsidP="00495F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FFA">
        <w:rPr>
          <w:rFonts w:ascii="Times New Roman" w:hAnsi="Times New Roman" w:cs="Times New Roman"/>
          <w:sz w:val="24"/>
          <w:szCs w:val="24"/>
          <w:u w:val="single"/>
        </w:rPr>
        <w:t>ΑΚΑΔΗΜΑΙΚΟΥ ΕΤΟΥΣ 202</w:t>
      </w:r>
      <w:r w:rsidR="006E6AB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95FFA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6E6AB5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DB023D" w:rsidRPr="00324209" w:rsidRDefault="00DB023D" w:rsidP="00495F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t xml:space="preserve">Διάρκεια   </w:t>
      </w:r>
      <w:r w:rsidR="00450A32" w:rsidRPr="005D1B10">
        <w:rPr>
          <w:rFonts w:ascii="Times New Roman" w:hAnsi="Times New Roman" w:cs="Times New Roman"/>
          <w:b/>
          <w:sz w:val="24"/>
          <w:szCs w:val="24"/>
          <w:u w:val="single"/>
        </w:rPr>
        <w:t xml:space="preserve">Μαθημάτων </w:t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6E6AB5">
        <w:rPr>
          <w:rFonts w:ascii="Times New Roman" w:hAnsi="Times New Roman" w:cs="Times New Roman"/>
          <w:b/>
          <w:sz w:val="24"/>
          <w:szCs w:val="24"/>
          <w:u w:val="single"/>
        </w:rPr>
        <w:t>Δευτέρα 02</w:t>
      </w:r>
      <w:r w:rsidR="00344F99" w:rsidRPr="005D1B10">
        <w:rPr>
          <w:rFonts w:ascii="Times New Roman" w:hAnsi="Times New Roman" w:cs="Times New Roman"/>
          <w:b/>
          <w:sz w:val="24"/>
          <w:szCs w:val="24"/>
          <w:u w:val="single"/>
        </w:rPr>
        <w:t>/03/202</w:t>
      </w:r>
      <w:r w:rsidR="00E658F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44F99" w:rsidRPr="005D1B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 Παρασκευή </w:t>
      </w:r>
      <w:r w:rsidR="0032420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E6AB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44F99" w:rsidRPr="005D1B10">
        <w:rPr>
          <w:rFonts w:ascii="Times New Roman" w:hAnsi="Times New Roman" w:cs="Times New Roman"/>
          <w:b/>
          <w:sz w:val="24"/>
          <w:szCs w:val="24"/>
          <w:u w:val="single"/>
        </w:rPr>
        <w:t>/3/202</w:t>
      </w:r>
      <w:r w:rsidR="00E658F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495FFA" w:rsidRDefault="00DB023D" w:rsidP="00DC20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t>Ώρ</w:t>
      </w:r>
      <w:r w:rsidR="005F483C">
        <w:rPr>
          <w:rFonts w:ascii="Times New Roman" w:hAnsi="Times New Roman" w:cs="Times New Roman"/>
          <w:b/>
          <w:sz w:val="24"/>
          <w:szCs w:val="24"/>
          <w:u w:val="single"/>
        </w:rPr>
        <w:t>α Έναρξης</w:t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1C6C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D1C6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t>0πμ</w:t>
      </w:r>
      <w:r w:rsidR="00DC2007" w:rsidRPr="00E658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440F41">
        <w:rPr>
          <w:rFonts w:ascii="Times New Roman" w:hAnsi="Times New Roman" w:cs="Times New Roman"/>
          <w:b/>
          <w:sz w:val="24"/>
          <w:szCs w:val="24"/>
          <w:u w:val="single"/>
        </w:rPr>
        <w:t>Αμφιθέατρο Ε2</w:t>
      </w:r>
    </w:p>
    <w:p w:rsidR="005948C1" w:rsidRPr="005948C1" w:rsidRDefault="00F60E79" w:rsidP="00495FF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474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1</w:t>
      </w:r>
      <w:r w:rsidRPr="00C4741A">
        <w:rPr>
          <w:rFonts w:ascii="Times New Roman" w:hAnsi="Times New Roman" w:cs="Times New Roman"/>
          <w:b/>
          <w:sz w:val="24"/>
          <w:szCs w:val="24"/>
          <w:highlight w:val="yellow"/>
          <w:u w:val="single"/>
          <w:vertAlign w:val="superscript"/>
        </w:rPr>
        <w:t>η</w:t>
      </w:r>
      <w:r w:rsidRPr="00C474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Εβδομάδα</w:t>
      </w:r>
    </w:p>
    <w:p w:rsidR="00495FFA" w:rsidRDefault="00495FFA" w:rsidP="00495FF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1, </w:t>
      </w:r>
      <w:r w:rsidR="000577F7">
        <w:rPr>
          <w:rFonts w:ascii="Times New Roman" w:hAnsi="Times New Roman" w:cs="Times New Roman"/>
          <w:b/>
          <w:sz w:val="24"/>
          <w:szCs w:val="24"/>
          <w:u w:val="single"/>
        </w:rPr>
        <w:t>Δευτέρα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Μαρτίου </w:t>
      </w:r>
    </w:p>
    <w:p w:rsidR="00B73B95" w:rsidRPr="00B73B95" w:rsidRDefault="00B73B95" w:rsidP="00B73B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73B95">
        <w:rPr>
          <w:rFonts w:ascii="Times New Roman" w:hAnsi="Times New Roman" w:cs="Times New Roman"/>
          <w:sz w:val="24"/>
          <w:szCs w:val="24"/>
        </w:rPr>
        <w:t>Συμπτώματα ουροποιητικού</w:t>
      </w:r>
    </w:p>
    <w:p w:rsidR="00B73B95" w:rsidRPr="00B73B95" w:rsidRDefault="00B73B95" w:rsidP="00B73B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73B95">
        <w:rPr>
          <w:rFonts w:ascii="Times New Roman" w:hAnsi="Times New Roman" w:cs="Times New Roman"/>
          <w:sz w:val="24"/>
          <w:szCs w:val="24"/>
        </w:rPr>
        <w:t>Παθήσεις του οσχέου</w:t>
      </w:r>
    </w:p>
    <w:p w:rsidR="006D4431" w:rsidRPr="00982773" w:rsidRDefault="00B73B95" w:rsidP="007E64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82BB4">
        <w:rPr>
          <w:rFonts w:ascii="Times New Roman" w:hAnsi="Times New Roman" w:cs="Times New Roman"/>
          <w:i/>
          <w:iCs/>
          <w:sz w:val="24"/>
          <w:szCs w:val="24"/>
        </w:rPr>
        <w:t>Κ. Γιαννίτσας</w:t>
      </w:r>
    </w:p>
    <w:p w:rsidR="001F60DA" w:rsidRPr="005D1B10" w:rsidRDefault="00495FFA" w:rsidP="008B3A1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</w:t>
      </w:r>
    </w:p>
    <w:p w:rsidR="008B3A19" w:rsidRDefault="00324209" w:rsidP="008B3A1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Μάθημα 2</w:t>
      </w:r>
      <w:r w:rsidR="00495FFA">
        <w:rPr>
          <w:rFonts w:ascii="Times New Roman" w:hAnsi="Times New Roman" w:cs="Times New Roman"/>
          <w:b/>
          <w:sz w:val="24"/>
          <w:szCs w:val="24"/>
          <w:u w:val="single"/>
        </w:rPr>
        <w:t>, Τ</w:t>
      </w:r>
      <w:r w:rsidR="000577F7">
        <w:rPr>
          <w:rFonts w:ascii="Times New Roman" w:hAnsi="Times New Roman" w:cs="Times New Roman"/>
          <w:b/>
          <w:sz w:val="24"/>
          <w:szCs w:val="24"/>
          <w:u w:val="single"/>
        </w:rPr>
        <w:t>ρίτη 3</w:t>
      </w:r>
      <w:r w:rsidR="00495FFA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Μαρτίου</w:t>
      </w:r>
    </w:p>
    <w:p w:rsidR="00A82BB4" w:rsidRPr="00A82BB4" w:rsidRDefault="00A82BB4" w:rsidP="00A82BB4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2BB4">
        <w:rPr>
          <w:rFonts w:ascii="Times New Roman" w:hAnsi="Times New Roman" w:cs="Times New Roman"/>
          <w:bCs/>
          <w:sz w:val="24"/>
          <w:szCs w:val="24"/>
        </w:rPr>
        <w:t>Φυσική εξέταση- Απεικονιστικός έλεγχος</w:t>
      </w:r>
    </w:p>
    <w:p w:rsidR="00A82BB4" w:rsidRPr="00A82BB4" w:rsidRDefault="00A82BB4" w:rsidP="00A82BB4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2BB4">
        <w:rPr>
          <w:rFonts w:ascii="Times New Roman" w:hAnsi="Times New Roman" w:cs="Times New Roman"/>
          <w:bCs/>
          <w:sz w:val="24"/>
          <w:szCs w:val="24"/>
        </w:rPr>
        <w:t>Επείγοντα στην Ουρολογία- Κακώσεις Ουροποιητικού</w:t>
      </w:r>
    </w:p>
    <w:p w:rsidR="00DB023D" w:rsidRPr="00495FFA" w:rsidRDefault="00A82BB4" w:rsidP="00DB02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BB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Π. Καλληδώνης</w:t>
      </w:r>
      <w:r w:rsidR="00C4741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  <w:t xml:space="preserve"> </w:t>
      </w:r>
      <w:r w:rsidR="00450A32" w:rsidRPr="00495FF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</w:t>
      </w:r>
    </w:p>
    <w:p w:rsidR="003D1C6C" w:rsidRDefault="00324209" w:rsidP="003D1C6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95FFA">
        <w:rPr>
          <w:rFonts w:ascii="Times New Roman" w:hAnsi="Times New Roman" w:cs="Times New Roman"/>
          <w:b/>
          <w:sz w:val="24"/>
          <w:szCs w:val="24"/>
          <w:u w:val="single"/>
        </w:rPr>
        <w:t>Μάθημα 3</w:t>
      </w:r>
      <w:r w:rsidR="00495FFA" w:rsidRPr="00495FF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D2041">
        <w:rPr>
          <w:rFonts w:ascii="Times New Roman" w:hAnsi="Times New Roman" w:cs="Times New Roman"/>
          <w:b/>
          <w:sz w:val="24"/>
          <w:szCs w:val="24"/>
          <w:u w:val="single"/>
        </w:rPr>
        <w:t>Τετάρτη 4</w:t>
      </w:r>
      <w:r w:rsidR="00495FFA" w:rsidRPr="00495FFA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Μαρτίου</w:t>
      </w:r>
    </w:p>
    <w:p w:rsidR="00C17994" w:rsidRPr="00C17994" w:rsidRDefault="00C17994" w:rsidP="00C17994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994">
        <w:rPr>
          <w:rFonts w:ascii="Times New Roman" w:hAnsi="Times New Roman" w:cs="Times New Roman"/>
          <w:bCs/>
          <w:sz w:val="24"/>
          <w:szCs w:val="24"/>
        </w:rPr>
        <w:t>Λοιμώξεις ουροποιητικού</w:t>
      </w:r>
    </w:p>
    <w:p w:rsidR="00C17994" w:rsidRPr="00C17994" w:rsidRDefault="00C17994" w:rsidP="00C17994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994">
        <w:rPr>
          <w:rFonts w:ascii="Times New Roman" w:hAnsi="Times New Roman" w:cs="Times New Roman"/>
          <w:bCs/>
          <w:sz w:val="24"/>
          <w:szCs w:val="24"/>
        </w:rPr>
        <w:t>Καρκίνος Ουροθηλίου</w:t>
      </w:r>
    </w:p>
    <w:p w:rsidR="00C17994" w:rsidRPr="00C17994" w:rsidRDefault="00C17994" w:rsidP="00C17994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C17994">
        <w:rPr>
          <w:rFonts w:ascii="Times New Roman" w:hAnsi="Times New Roman" w:cs="Times New Roman"/>
          <w:i/>
          <w:sz w:val="24"/>
          <w:szCs w:val="24"/>
          <w:u w:val="single"/>
        </w:rPr>
        <w:t>Κ. Γιαννίτσας</w:t>
      </w:r>
    </w:p>
    <w:p w:rsidR="00495FFA" w:rsidRPr="00C17994" w:rsidRDefault="00495FFA" w:rsidP="005F483C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95FFA" w:rsidRDefault="004C74FD" w:rsidP="00495FF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5D1B10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="00495FFA" w:rsidRPr="00495F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5FFA"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4, </w:t>
      </w:r>
      <w:r w:rsidR="00C92415">
        <w:rPr>
          <w:rFonts w:ascii="Times New Roman" w:hAnsi="Times New Roman" w:cs="Times New Roman"/>
          <w:b/>
          <w:sz w:val="24"/>
          <w:szCs w:val="24"/>
          <w:u w:val="single"/>
        </w:rPr>
        <w:t>Π</w:t>
      </w:r>
      <w:r w:rsidR="002D2041">
        <w:rPr>
          <w:rFonts w:ascii="Times New Roman" w:hAnsi="Times New Roman" w:cs="Times New Roman"/>
          <w:b/>
          <w:sz w:val="24"/>
          <w:szCs w:val="24"/>
          <w:u w:val="single"/>
        </w:rPr>
        <w:t>έμπτη 5</w:t>
      </w:r>
      <w:r w:rsidR="00495FFA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Μαρτίου</w:t>
      </w:r>
    </w:p>
    <w:p w:rsidR="0054711D" w:rsidRPr="0054711D" w:rsidRDefault="0054711D" w:rsidP="007960F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28470440"/>
      <w:r w:rsidRPr="0054711D">
        <w:rPr>
          <w:rFonts w:ascii="Times New Roman" w:hAnsi="Times New Roman" w:cs="Times New Roman"/>
          <w:bCs/>
          <w:sz w:val="24"/>
          <w:szCs w:val="24"/>
        </w:rPr>
        <w:t>Φυσιολογία ούρησης-Ουροδυναμικός έλεγχος</w:t>
      </w:r>
    </w:p>
    <w:p w:rsidR="007960F8" w:rsidRPr="007960F8" w:rsidRDefault="007960F8" w:rsidP="007960F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60F8">
        <w:rPr>
          <w:rFonts w:ascii="Times New Roman" w:hAnsi="Times New Roman" w:cs="Times New Roman"/>
          <w:bCs/>
          <w:sz w:val="24"/>
          <w:szCs w:val="24"/>
        </w:rPr>
        <w:t>Ακράτεια ούρων από προσπάθεια</w:t>
      </w:r>
    </w:p>
    <w:bookmarkEnd w:id="0"/>
    <w:p w:rsidR="00C4741A" w:rsidRDefault="007B63C9" w:rsidP="00DB023D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54711D">
        <w:rPr>
          <w:rFonts w:ascii="Times New Roman" w:hAnsi="Times New Roman" w:cs="Times New Roman"/>
          <w:bCs/>
          <w:i/>
          <w:iCs/>
          <w:sz w:val="24"/>
          <w:szCs w:val="24"/>
        </w:rPr>
        <w:t>Κ. Γιαννίτσας</w:t>
      </w:r>
    </w:p>
    <w:p w:rsidR="00FE5A33" w:rsidRDefault="001F60DA" w:rsidP="00DB02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</w:t>
      </w:r>
    </w:p>
    <w:p w:rsidR="00495FFA" w:rsidRDefault="00495FFA" w:rsidP="00495FF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5, </w:t>
      </w:r>
      <w:r w:rsidR="006911DC">
        <w:rPr>
          <w:rFonts w:ascii="Times New Roman" w:hAnsi="Times New Roman" w:cs="Times New Roman"/>
          <w:b/>
          <w:sz w:val="24"/>
          <w:szCs w:val="24"/>
          <w:u w:val="single"/>
        </w:rPr>
        <w:t>Παρασκευή 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Μαρτίου</w:t>
      </w:r>
    </w:p>
    <w:p w:rsidR="000573A6" w:rsidRPr="000573A6" w:rsidRDefault="000573A6" w:rsidP="000573A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0573A6">
        <w:rPr>
          <w:rFonts w:ascii="Times New Roman" w:hAnsi="Times New Roman" w:cs="Times New Roman"/>
          <w:bCs/>
          <w:sz w:val="24"/>
          <w:szCs w:val="24"/>
          <w:u w:val="single"/>
        </w:rPr>
        <w:t>Ca</w:t>
      </w:r>
      <w:proofErr w:type="spellEnd"/>
      <w:r w:rsidRPr="000573A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προστάτη (χειρουργική θεραπεία)</w:t>
      </w:r>
    </w:p>
    <w:p w:rsidR="000573A6" w:rsidRPr="000573A6" w:rsidRDefault="000573A6" w:rsidP="000573A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0573A6">
        <w:rPr>
          <w:rFonts w:ascii="Times New Roman" w:hAnsi="Times New Roman" w:cs="Times New Roman"/>
          <w:bCs/>
          <w:sz w:val="24"/>
          <w:szCs w:val="24"/>
          <w:u w:val="single"/>
        </w:rPr>
        <w:t>Ca</w:t>
      </w:r>
      <w:proofErr w:type="spellEnd"/>
      <w:r w:rsidRPr="000573A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νεφρού</w:t>
      </w:r>
    </w:p>
    <w:p w:rsidR="000573A6" w:rsidRPr="000573A6" w:rsidRDefault="000573A6" w:rsidP="000573A6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573A6">
        <w:rPr>
          <w:rFonts w:ascii="Times New Roman" w:hAnsi="Times New Roman" w:cs="Times New Roman"/>
          <w:bCs/>
          <w:i/>
          <w:sz w:val="24"/>
          <w:szCs w:val="24"/>
          <w:u w:val="single"/>
        </w:rPr>
        <w:t>Ε. Λιάτσικος</w:t>
      </w:r>
    </w:p>
    <w:p w:rsidR="006911DC" w:rsidRDefault="006911DC" w:rsidP="00495FF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4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2η Εβδομάδα</w:t>
      </w:r>
    </w:p>
    <w:p w:rsidR="00495FFA" w:rsidRDefault="00495FFA" w:rsidP="00495FF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6, </w:t>
      </w:r>
      <w:r w:rsidR="006911DC">
        <w:rPr>
          <w:rFonts w:ascii="Times New Roman" w:hAnsi="Times New Roman" w:cs="Times New Roman"/>
          <w:b/>
          <w:sz w:val="24"/>
          <w:szCs w:val="24"/>
          <w:u w:val="single"/>
        </w:rPr>
        <w:t xml:space="preserve">Δευτέρα </w:t>
      </w:r>
      <w:r w:rsidR="001143B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Μαρτίου</w:t>
      </w:r>
    </w:p>
    <w:p w:rsidR="005A0867" w:rsidRPr="00F97AC8" w:rsidRDefault="005A0867" w:rsidP="005A0867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95982528"/>
      <w:r w:rsidRPr="00F97AC8">
        <w:rPr>
          <w:rFonts w:ascii="Times New Roman" w:hAnsi="Times New Roman" w:cs="Times New Roman"/>
          <w:sz w:val="24"/>
          <w:szCs w:val="24"/>
        </w:rPr>
        <w:t xml:space="preserve">Εισαγωγή στην </w:t>
      </w:r>
      <w:proofErr w:type="spellStart"/>
      <w:r w:rsidRPr="00F97AC8">
        <w:rPr>
          <w:rFonts w:ascii="Times New Roman" w:hAnsi="Times New Roman" w:cs="Times New Roman"/>
          <w:sz w:val="24"/>
          <w:szCs w:val="24"/>
        </w:rPr>
        <w:t>παιδοουρολογία</w:t>
      </w:r>
      <w:proofErr w:type="spellEnd"/>
    </w:p>
    <w:p w:rsidR="005A0867" w:rsidRPr="00643939" w:rsidRDefault="005A0867" w:rsidP="00F951A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190598315"/>
      <w:r w:rsidRPr="00643939">
        <w:rPr>
          <w:rFonts w:ascii="Times New Roman" w:hAnsi="Times New Roman" w:cs="Times New Roman"/>
          <w:bCs/>
          <w:i/>
          <w:sz w:val="24"/>
          <w:szCs w:val="24"/>
        </w:rPr>
        <w:t xml:space="preserve"> Β</w:t>
      </w:r>
      <w:r w:rsidR="00643939" w:rsidRPr="00643939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 w:rsidRPr="006439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43939">
        <w:rPr>
          <w:rFonts w:ascii="Times New Roman" w:hAnsi="Times New Roman" w:cs="Times New Roman"/>
          <w:bCs/>
          <w:i/>
          <w:sz w:val="24"/>
          <w:szCs w:val="24"/>
        </w:rPr>
        <w:t>Τατάνης</w:t>
      </w:r>
      <w:proofErr w:type="spellEnd"/>
    </w:p>
    <w:p w:rsidR="00495FFA" w:rsidRDefault="00495FFA" w:rsidP="00495FF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Hlk128470650"/>
      <w:bookmarkEnd w:id="1"/>
      <w:bookmarkEnd w:id="2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</w:t>
      </w:r>
    </w:p>
    <w:bookmarkEnd w:id="3"/>
    <w:p w:rsidR="00FE5A33" w:rsidRDefault="00324209" w:rsidP="00DB02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</w:t>
      </w:r>
      <w:r w:rsidR="001143B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440F41">
        <w:rPr>
          <w:rFonts w:ascii="Times New Roman" w:hAnsi="Times New Roman" w:cs="Times New Roman"/>
          <w:b/>
          <w:sz w:val="24"/>
          <w:szCs w:val="24"/>
          <w:u w:val="single"/>
        </w:rPr>
        <w:t>, Τ</w:t>
      </w:r>
      <w:r w:rsidR="001143B6">
        <w:rPr>
          <w:rFonts w:ascii="Times New Roman" w:hAnsi="Times New Roman" w:cs="Times New Roman"/>
          <w:b/>
          <w:sz w:val="24"/>
          <w:szCs w:val="24"/>
          <w:u w:val="single"/>
        </w:rPr>
        <w:t>ρίτη 10</w:t>
      </w:r>
      <w:r w:rsidR="00440F41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Μαρτίου</w:t>
      </w:r>
    </w:p>
    <w:p w:rsidR="00630216" w:rsidRPr="00630216" w:rsidRDefault="00630216" w:rsidP="0063021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0216">
        <w:rPr>
          <w:rFonts w:ascii="Times New Roman" w:hAnsi="Times New Roman" w:cs="Times New Roman"/>
          <w:bCs/>
          <w:sz w:val="24"/>
          <w:szCs w:val="24"/>
        </w:rPr>
        <w:t>Διαλογή (</w:t>
      </w:r>
      <w:r w:rsidRPr="00630216">
        <w:rPr>
          <w:rFonts w:ascii="Times New Roman" w:hAnsi="Times New Roman" w:cs="Times New Roman"/>
          <w:bCs/>
          <w:sz w:val="24"/>
          <w:szCs w:val="24"/>
          <w:lang w:val="en-US"/>
        </w:rPr>
        <w:t>screening</w:t>
      </w:r>
      <w:r w:rsidRPr="00630216">
        <w:rPr>
          <w:rFonts w:ascii="Times New Roman" w:hAnsi="Times New Roman" w:cs="Times New Roman"/>
          <w:bCs/>
          <w:sz w:val="24"/>
          <w:szCs w:val="24"/>
        </w:rPr>
        <w:t>) για τον καρκίνο του προστάτη</w:t>
      </w:r>
    </w:p>
    <w:p w:rsidR="00630216" w:rsidRPr="00630216" w:rsidRDefault="00630216" w:rsidP="0063021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0216">
        <w:rPr>
          <w:rFonts w:ascii="Times New Roman" w:hAnsi="Times New Roman" w:cs="Times New Roman"/>
          <w:bCs/>
          <w:sz w:val="24"/>
          <w:szCs w:val="24"/>
        </w:rPr>
        <w:t>Φαρμακευτική θεραπεία για τον καρκίνο του προστάτη</w:t>
      </w:r>
    </w:p>
    <w:p w:rsidR="00630216" w:rsidRPr="00C175B2" w:rsidRDefault="00630216" w:rsidP="00DB023D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</w:pPr>
      <w:r w:rsidRPr="00630216">
        <w:rPr>
          <w:rFonts w:ascii="Times New Roman" w:hAnsi="Times New Roman" w:cs="Times New Roman"/>
          <w:bCs/>
          <w:i/>
          <w:sz w:val="24"/>
          <w:szCs w:val="24"/>
          <w:u w:val="single"/>
        </w:rPr>
        <w:t>Κ. Γιαννίτσας</w:t>
      </w:r>
    </w:p>
    <w:p w:rsidR="001F60DA" w:rsidRDefault="001F60DA" w:rsidP="00DB02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</w:t>
      </w:r>
    </w:p>
    <w:p w:rsidR="007D3387" w:rsidRPr="007D3387" w:rsidRDefault="00440F41" w:rsidP="007D33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8, </w:t>
      </w:r>
      <w:r w:rsidR="00CA0D9E">
        <w:rPr>
          <w:rFonts w:ascii="Times New Roman" w:hAnsi="Times New Roman" w:cs="Times New Roman"/>
          <w:b/>
          <w:sz w:val="24"/>
          <w:szCs w:val="24"/>
          <w:u w:val="single"/>
        </w:rPr>
        <w:t xml:space="preserve">Τετάρτη </w:t>
      </w:r>
      <w:r w:rsidR="00643CC2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Μαρτίου</w:t>
      </w:r>
    </w:p>
    <w:p w:rsidR="00214086" w:rsidRPr="00643939" w:rsidRDefault="00214086" w:rsidP="002140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099F">
        <w:rPr>
          <w:rFonts w:ascii="Times New Roman" w:hAnsi="Times New Roman" w:cs="Times New Roman"/>
          <w:sz w:val="24"/>
          <w:szCs w:val="24"/>
        </w:rPr>
        <w:t>Υπερδραστήρια κύστη - Νευροπαθής κύστη</w:t>
      </w:r>
    </w:p>
    <w:p w:rsidR="00643939" w:rsidRPr="00643939" w:rsidRDefault="00643939" w:rsidP="00643939">
      <w:pPr>
        <w:rPr>
          <w:rFonts w:ascii="Times New Roman" w:hAnsi="Times New Roman" w:cs="Times New Roman"/>
          <w:i/>
          <w:sz w:val="24"/>
          <w:szCs w:val="24"/>
        </w:rPr>
      </w:pPr>
      <w:r w:rsidRPr="00643939">
        <w:rPr>
          <w:rFonts w:ascii="Times New Roman" w:hAnsi="Times New Roman" w:cs="Times New Roman"/>
          <w:i/>
          <w:sz w:val="24"/>
          <w:szCs w:val="24"/>
        </w:rPr>
        <w:t xml:space="preserve">Β. </w:t>
      </w:r>
      <w:proofErr w:type="spellStart"/>
      <w:r w:rsidRPr="00643939">
        <w:rPr>
          <w:rFonts w:ascii="Times New Roman" w:hAnsi="Times New Roman" w:cs="Times New Roman"/>
          <w:i/>
          <w:sz w:val="24"/>
          <w:szCs w:val="24"/>
        </w:rPr>
        <w:t>Τατάνης</w:t>
      </w:r>
      <w:proofErr w:type="spellEnd"/>
    </w:p>
    <w:p w:rsidR="00440F41" w:rsidRDefault="00440F41" w:rsidP="00440F4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</w:t>
      </w:r>
    </w:p>
    <w:p w:rsidR="00F97AC8" w:rsidRDefault="00324209" w:rsidP="00F109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0F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Μάθημα </w:t>
      </w:r>
      <w:r w:rsidR="00440F41" w:rsidRPr="00440F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9, </w:t>
      </w:r>
      <w:r w:rsidR="00643CC2">
        <w:rPr>
          <w:rFonts w:ascii="Times New Roman" w:hAnsi="Times New Roman" w:cs="Times New Roman"/>
          <w:b/>
          <w:bCs/>
          <w:sz w:val="24"/>
          <w:szCs w:val="24"/>
          <w:u w:val="single"/>
        </w:rPr>
        <w:t>Πέμπτη 12</w:t>
      </w:r>
      <w:r w:rsidR="00440F41" w:rsidRPr="00440F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Μαρτίου</w:t>
      </w:r>
    </w:p>
    <w:p w:rsidR="002C2DEF" w:rsidRDefault="002C2DEF" w:rsidP="002C2DEF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Καλοήθης Υπερπλασία Προστάτη</w:t>
      </w:r>
    </w:p>
    <w:p w:rsidR="002C2DEF" w:rsidRPr="00136CFC" w:rsidRDefault="00B466E9" w:rsidP="00136CF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Λιθίαση Ουροποιητικού</w:t>
      </w:r>
      <w:bookmarkStart w:id="4" w:name="_Hlk190542672"/>
    </w:p>
    <w:p w:rsidR="00C1645A" w:rsidRDefault="002C2DEF" w:rsidP="00643939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40F41">
        <w:rPr>
          <w:rFonts w:ascii="Times New Roman" w:hAnsi="Times New Roman" w:cs="Times New Roman"/>
          <w:bCs/>
          <w:i/>
          <w:sz w:val="24"/>
          <w:szCs w:val="24"/>
          <w:u w:val="single"/>
        </w:rPr>
        <w:t>Π. Καλληδώνης</w:t>
      </w:r>
      <w:bookmarkEnd w:id="4"/>
    </w:p>
    <w:p w:rsidR="00643CC2" w:rsidRDefault="00C175B2" w:rsidP="00643939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175B2">
        <w:rPr>
          <w:rFonts w:ascii="Times New Roman" w:hAnsi="Times New Roman" w:cs="Times New Roman"/>
          <w:bCs/>
          <w:i/>
          <w:sz w:val="24"/>
          <w:szCs w:val="24"/>
          <w:u w:val="single"/>
        </w:rPr>
        <w:t>_____________________________________________________________________</w:t>
      </w:r>
    </w:p>
    <w:p w:rsidR="00643CC2" w:rsidRDefault="00643CC2" w:rsidP="00643CC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40F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Μάθημα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440F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Παρασκευή 13</w:t>
      </w:r>
      <w:r w:rsidRPr="00440F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Μαρτίου</w:t>
      </w:r>
    </w:p>
    <w:p w:rsidR="007E64DE" w:rsidRPr="007E64DE" w:rsidRDefault="007E64DE" w:rsidP="007E64D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64DE">
        <w:rPr>
          <w:rFonts w:ascii="Times New Roman" w:hAnsi="Times New Roman" w:cs="Times New Roman"/>
          <w:sz w:val="24"/>
          <w:szCs w:val="24"/>
        </w:rPr>
        <w:t>Υπογονιμότητα</w:t>
      </w:r>
    </w:p>
    <w:p w:rsidR="007E64DE" w:rsidRPr="007E64DE" w:rsidRDefault="007E64DE" w:rsidP="007E64D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64DE">
        <w:rPr>
          <w:rFonts w:ascii="Times New Roman" w:hAnsi="Times New Roman" w:cs="Times New Roman"/>
          <w:sz w:val="24"/>
          <w:szCs w:val="24"/>
        </w:rPr>
        <w:t>Στυτική δυσλειτουργία</w:t>
      </w:r>
    </w:p>
    <w:p w:rsidR="007E64DE" w:rsidRPr="007E64DE" w:rsidRDefault="007E64DE" w:rsidP="007E64DE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E64DE">
        <w:rPr>
          <w:rFonts w:ascii="Times New Roman" w:hAnsi="Times New Roman" w:cs="Times New Roman"/>
          <w:i/>
          <w:sz w:val="24"/>
          <w:szCs w:val="24"/>
          <w:u w:val="single"/>
        </w:rPr>
        <w:t xml:space="preserve">Π. </w:t>
      </w:r>
      <w:proofErr w:type="spellStart"/>
      <w:r w:rsidRPr="007E64DE">
        <w:rPr>
          <w:rFonts w:ascii="Times New Roman" w:hAnsi="Times New Roman" w:cs="Times New Roman"/>
          <w:i/>
          <w:sz w:val="24"/>
          <w:szCs w:val="24"/>
          <w:u w:val="single"/>
        </w:rPr>
        <w:t>Δρέττας</w:t>
      </w:r>
      <w:proofErr w:type="spellEnd"/>
    </w:p>
    <w:p w:rsidR="00643CC2" w:rsidRPr="007E64DE" w:rsidRDefault="00643CC2" w:rsidP="00643CC2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43CC2" w:rsidRPr="00440F41" w:rsidRDefault="00643CC2" w:rsidP="006439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43CC2" w:rsidRPr="00440F41" w:rsidSect="00D86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604"/>
    <w:multiLevelType w:val="hybridMultilevel"/>
    <w:tmpl w:val="63D2F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35D3C"/>
    <w:multiLevelType w:val="hybridMultilevel"/>
    <w:tmpl w:val="F85EB2FA"/>
    <w:lvl w:ilvl="0" w:tplc="53B80F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66FCF"/>
    <w:multiLevelType w:val="hybridMultilevel"/>
    <w:tmpl w:val="7550F7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7716"/>
    <w:multiLevelType w:val="hybridMultilevel"/>
    <w:tmpl w:val="D4E4DC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268C5"/>
    <w:multiLevelType w:val="hybridMultilevel"/>
    <w:tmpl w:val="913633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A5DDA"/>
    <w:multiLevelType w:val="hybridMultilevel"/>
    <w:tmpl w:val="7E38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33231"/>
    <w:multiLevelType w:val="hybridMultilevel"/>
    <w:tmpl w:val="8D42A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65C37"/>
    <w:multiLevelType w:val="hybridMultilevel"/>
    <w:tmpl w:val="C358C1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34157"/>
    <w:multiLevelType w:val="hybridMultilevel"/>
    <w:tmpl w:val="99CA6E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1E1D44"/>
    <w:multiLevelType w:val="hybridMultilevel"/>
    <w:tmpl w:val="F3EC5FF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400A7A"/>
    <w:multiLevelType w:val="hybridMultilevel"/>
    <w:tmpl w:val="AB2662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C7EFA"/>
    <w:multiLevelType w:val="hybridMultilevel"/>
    <w:tmpl w:val="FEA47D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933"/>
    <w:rsid w:val="00000369"/>
    <w:rsid w:val="00026F85"/>
    <w:rsid w:val="00047B10"/>
    <w:rsid w:val="000573A6"/>
    <w:rsid w:val="000577F7"/>
    <w:rsid w:val="00061841"/>
    <w:rsid w:val="000730B2"/>
    <w:rsid w:val="000954EE"/>
    <w:rsid w:val="000D047B"/>
    <w:rsid w:val="000D26B0"/>
    <w:rsid w:val="000F7911"/>
    <w:rsid w:val="001143B6"/>
    <w:rsid w:val="00136CFC"/>
    <w:rsid w:val="00145A58"/>
    <w:rsid w:val="001817A1"/>
    <w:rsid w:val="001C2626"/>
    <w:rsid w:val="001F60DA"/>
    <w:rsid w:val="00214086"/>
    <w:rsid w:val="00240275"/>
    <w:rsid w:val="002471FA"/>
    <w:rsid w:val="00254E8D"/>
    <w:rsid w:val="0027610C"/>
    <w:rsid w:val="002B4933"/>
    <w:rsid w:val="002C2DEF"/>
    <w:rsid w:val="002D2041"/>
    <w:rsid w:val="002F3164"/>
    <w:rsid w:val="002F6988"/>
    <w:rsid w:val="00322E70"/>
    <w:rsid w:val="00324209"/>
    <w:rsid w:val="00334ACC"/>
    <w:rsid w:val="00344F99"/>
    <w:rsid w:val="00397139"/>
    <w:rsid w:val="003D0355"/>
    <w:rsid w:val="003D1C6C"/>
    <w:rsid w:val="004073AF"/>
    <w:rsid w:val="00440F41"/>
    <w:rsid w:val="004439CC"/>
    <w:rsid w:val="00450A32"/>
    <w:rsid w:val="00465E38"/>
    <w:rsid w:val="00495FFA"/>
    <w:rsid w:val="004C74FD"/>
    <w:rsid w:val="00517317"/>
    <w:rsid w:val="0054711D"/>
    <w:rsid w:val="005533C9"/>
    <w:rsid w:val="00553E6A"/>
    <w:rsid w:val="005948C1"/>
    <w:rsid w:val="005A0867"/>
    <w:rsid w:val="005B144C"/>
    <w:rsid w:val="005D1B10"/>
    <w:rsid w:val="005F483C"/>
    <w:rsid w:val="006123A9"/>
    <w:rsid w:val="00612983"/>
    <w:rsid w:val="00612B5C"/>
    <w:rsid w:val="00613638"/>
    <w:rsid w:val="00630216"/>
    <w:rsid w:val="006338B0"/>
    <w:rsid w:val="00643939"/>
    <w:rsid w:val="00643CC2"/>
    <w:rsid w:val="006457E1"/>
    <w:rsid w:val="006911DC"/>
    <w:rsid w:val="006D4431"/>
    <w:rsid w:val="006E6AB5"/>
    <w:rsid w:val="00704B00"/>
    <w:rsid w:val="0070667A"/>
    <w:rsid w:val="00706C62"/>
    <w:rsid w:val="007220D0"/>
    <w:rsid w:val="00726577"/>
    <w:rsid w:val="00765C87"/>
    <w:rsid w:val="007960F8"/>
    <w:rsid w:val="007B63C9"/>
    <w:rsid w:val="007C0EF7"/>
    <w:rsid w:val="007C7F98"/>
    <w:rsid w:val="007D3387"/>
    <w:rsid w:val="007E64DE"/>
    <w:rsid w:val="007E75DF"/>
    <w:rsid w:val="007F43DB"/>
    <w:rsid w:val="00800968"/>
    <w:rsid w:val="00800AAB"/>
    <w:rsid w:val="00837F5D"/>
    <w:rsid w:val="00845E5B"/>
    <w:rsid w:val="00891513"/>
    <w:rsid w:val="008B3A19"/>
    <w:rsid w:val="008B6FA5"/>
    <w:rsid w:val="008C1FCB"/>
    <w:rsid w:val="00912D5E"/>
    <w:rsid w:val="009243BF"/>
    <w:rsid w:val="00956AB4"/>
    <w:rsid w:val="009624A7"/>
    <w:rsid w:val="00982773"/>
    <w:rsid w:val="009B1B21"/>
    <w:rsid w:val="00A1401B"/>
    <w:rsid w:val="00A44445"/>
    <w:rsid w:val="00A82BB4"/>
    <w:rsid w:val="00AC1AD3"/>
    <w:rsid w:val="00AC6952"/>
    <w:rsid w:val="00B44636"/>
    <w:rsid w:val="00B466E9"/>
    <w:rsid w:val="00B4686C"/>
    <w:rsid w:val="00B46D70"/>
    <w:rsid w:val="00B473FC"/>
    <w:rsid w:val="00B63143"/>
    <w:rsid w:val="00B73B95"/>
    <w:rsid w:val="00B818CE"/>
    <w:rsid w:val="00BB0525"/>
    <w:rsid w:val="00BB5A66"/>
    <w:rsid w:val="00C1645A"/>
    <w:rsid w:val="00C175B2"/>
    <w:rsid w:val="00C17994"/>
    <w:rsid w:val="00C24583"/>
    <w:rsid w:val="00C24F7B"/>
    <w:rsid w:val="00C4741A"/>
    <w:rsid w:val="00C9054E"/>
    <w:rsid w:val="00C92415"/>
    <w:rsid w:val="00CA0D9E"/>
    <w:rsid w:val="00CE6813"/>
    <w:rsid w:val="00D02CFF"/>
    <w:rsid w:val="00D31AD2"/>
    <w:rsid w:val="00D335AE"/>
    <w:rsid w:val="00D5242D"/>
    <w:rsid w:val="00D83075"/>
    <w:rsid w:val="00D832A9"/>
    <w:rsid w:val="00D83B00"/>
    <w:rsid w:val="00D861EF"/>
    <w:rsid w:val="00DA42BD"/>
    <w:rsid w:val="00DB023D"/>
    <w:rsid w:val="00DB345E"/>
    <w:rsid w:val="00DB5E11"/>
    <w:rsid w:val="00DC2007"/>
    <w:rsid w:val="00DC6F5F"/>
    <w:rsid w:val="00E35A7D"/>
    <w:rsid w:val="00E658FE"/>
    <w:rsid w:val="00E738A8"/>
    <w:rsid w:val="00E8404A"/>
    <w:rsid w:val="00E90FB0"/>
    <w:rsid w:val="00EB383C"/>
    <w:rsid w:val="00F045BA"/>
    <w:rsid w:val="00F1099F"/>
    <w:rsid w:val="00F131B4"/>
    <w:rsid w:val="00F20469"/>
    <w:rsid w:val="00F60E79"/>
    <w:rsid w:val="00F951A6"/>
    <w:rsid w:val="00F97AC8"/>
    <w:rsid w:val="00FA60A7"/>
    <w:rsid w:val="00FB351D"/>
    <w:rsid w:val="00FC3569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PGNP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akost</dc:creator>
  <cp:lastModifiedBy>akoly</cp:lastModifiedBy>
  <cp:revision>31</cp:revision>
  <cp:lastPrinted>2022-02-17T07:38:00Z</cp:lastPrinted>
  <dcterms:created xsi:type="dcterms:W3CDTF">2026-02-14T10:44:00Z</dcterms:created>
  <dcterms:modified xsi:type="dcterms:W3CDTF">2026-02-24T10:58:00Z</dcterms:modified>
</cp:coreProperties>
</file>